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559"/>
        <w:gridCol w:w="709"/>
        <w:gridCol w:w="567"/>
        <w:gridCol w:w="567"/>
        <w:gridCol w:w="851"/>
        <w:gridCol w:w="1699"/>
        <w:gridCol w:w="1276"/>
        <w:gridCol w:w="709"/>
        <w:gridCol w:w="2125"/>
      </w:tblGrid>
      <w:tr w:rsidR="005A7D00" w14:paraId="66553BDB" w14:textId="77777777" w:rsidTr="00E23DD2">
        <w:trPr>
          <w:trHeight w:val="1338"/>
        </w:trPr>
        <w:tc>
          <w:tcPr>
            <w:tcW w:w="5383" w:type="dxa"/>
          </w:tcPr>
          <w:p w14:paraId="4FD1FAAA" w14:textId="77777777" w:rsidR="001D100E" w:rsidRPr="001D100E" w:rsidRDefault="001D100E" w:rsidP="001D100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D100E">
              <w:rPr>
                <w:sz w:val="20"/>
                <w:szCs w:val="20"/>
              </w:rPr>
              <w:t>KOOSKÕLASTATUD</w:t>
            </w:r>
          </w:p>
          <w:p w14:paraId="458A1DCE" w14:textId="77777777" w:rsidR="001D100E" w:rsidRPr="001D100E" w:rsidRDefault="001D100E" w:rsidP="001D100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D100E">
              <w:rPr>
                <w:sz w:val="20"/>
                <w:szCs w:val="20"/>
              </w:rPr>
              <w:t xml:space="preserve">Transpordiameti taristu haldamise teenistus </w:t>
            </w:r>
          </w:p>
          <w:p w14:paraId="5EA63DB4" w14:textId="77777777" w:rsidR="001D100E" w:rsidRPr="001D100E" w:rsidRDefault="001D100E" w:rsidP="001D100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D100E">
              <w:rPr>
                <w:sz w:val="20"/>
                <w:szCs w:val="20"/>
              </w:rPr>
              <w:t xml:space="preserve">Taristu ehitamise ja korrashoiu osakonna lääne üksus  </w:t>
            </w:r>
          </w:p>
          <w:p w14:paraId="2A9A0260" w14:textId="5A655CBB" w:rsidR="001D100E" w:rsidRPr="001D100E" w:rsidRDefault="00773A90" w:rsidP="001D100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[…]</w:t>
            </w:r>
            <w:r w:rsidR="009030D0">
              <w:rPr>
                <w:sz w:val="20"/>
                <w:szCs w:val="20"/>
              </w:rPr>
              <w:t xml:space="preserve"> - </w:t>
            </w:r>
            <w:r w:rsidR="0062627D">
              <w:rPr>
                <w:sz w:val="20"/>
                <w:szCs w:val="20"/>
              </w:rPr>
              <w:t xml:space="preserve"> </w:t>
            </w:r>
            <w:r w:rsidR="001D100E" w:rsidRPr="001D100E">
              <w:rPr>
                <w:sz w:val="20"/>
                <w:szCs w:val="20"/>
              </w:rPr>
              <w:t>liikluskorraldaja</w:t>
            </w:r>
          </w:p>
          <w:p w14:paraId="57567A1E" w14:textId="7FE5D8A5" w:rsidR="005A7D00" w:rsidRDefault="008140FC" w:rsidP="001D100E">
            <w:pPr>
              <w:widowControl w:val="0"/>
              <w:spacing w:after="0" w:line="240" w:lineRule="auto"/>
            </w:pPr>
            <w:r w:rsidRPr="00C25995">
              <w:rPr>
                <w:sz w:val="20"/>
                <w:szCs w:val="20"/>
              </w:rPr>
              <w:fldChar w:fldCharType="begin"/>
            </w:r>
            <w:r w:rsidRPr="00C25995">
              <w:rPr>
                <w:sz w:val="20"/>
                <w:szCs w:val="20"/>
              </w:rPr>
              <w:instrText xml:space="preserve"> TIME \@ "d. MMMM yyyy'. a.'" </w:instrText>
            </w:r>
            <w:r w:rsidRPr="00C25995">
              <w:rPr>
                <w:sz w:val="20"/>
                <w:szCs w:val="20"/>
              </w:rPr>
              <w:fldChar w:fldCharType="separate"/>
            </w:r>
            <w:r w:rsidR="0093229A">
              <w:rPr>
                <w:noProof/>
                <w:sz w:val="20"/>
                <w:szCs w:val="20"/>
              </w:rPr>
              <w:t>15. september 2026. a.</w:t>
            </w:r>
            <w:r w:rsidRPr="00C25995">
              <w:rPr>
                <w:sz w:val="20"/>
                <w:szCs w:val="20"/>
              </w:rPr>
              <w:fldChar w:fldCharType="end"/>
            </w:r>
          </w:p>
        </w:tc>
        <w:tc>
          <w:tcPr>
            <w:tcW w:w="10062" w:type="dxa"/>
            <w:gridSpan w:val="9"/>
            <w:vMerge w:val="restart"/>
          </w:tcPr>
          <w:p w14:paraId="2B97A5B8" w14:textId="77777777" w:rsidR="005A7D00" w:rsidRDefault="005A7D00">
            <w:pPr>
              <w:widowControl w:val="0"/>
              <w:spacing w:after="0" w:line="240" w:lineRule="auto"/>
              <w:jc w:val="center"/>
            </w:pPr>
          </w:p>
          <w:p w14:paraId="73BD4EFE" w14:textId="77777777" w:rsidR="005A7D00" w:rsidRDefault="00B458EE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26D8AC9" wp14:editId="4F722EA4">
                  <wp:extent cx="4992571" cy="5260256"/>
                  <wp:effectExtent l="0" t="0" r="0" b="0"/>
                  <wp:docPr id="1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5812" cy="5274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5A7D00" w:rsidRDefault="005A7D0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E23DD2">
        <w:trPr>
          <w:trHeight w:val="7355"/>
        </w:trPr>
        <w:tc>
          <w:tcPr>
            <w:tcW w:w="5383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Metsamaterjali kaugus sõidutee muldest &gt; 4,0 m.</w:t>
            </w:r>
          </w:p>
          <w:p w14:paraId="657C5D0F" w14:textId="0D249AE9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6F73A8" w:rsidRPr="006F73A8">
                <w:rPr>
                  <w:rStyle w:val="Hy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y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istParagraph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istParagraph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62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B458EE">
        <w:trPr>
          <w:trHeight w:val="271"/>
        </w:trPr>
        <w:tc>
          <w:tcPr>
            <w:tcW w:w="5383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5FD4594A" w14:textId="24C23781" w:rsidR="005A7D00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Tüüpjoonis</w:t>
            </w:r>
          </w:p>
        </w:tc>
        <w:tc>
          <w:tcPr>
            <w:tcW w:w="5669" w:type="dxa"/>
            <w:gridSpan w:val="6"/>
          </w:tcPr>
          <w:p w14:paraId="70726065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 raietööd või ladustamine – kiirus 70-90 km/h</w:t>
            </w:r>
          </w:p>
        </w:tc>
        <w:tc>
          <w:tcPr>
            <w:tcW w:w="2834" w:type="dxa"/>
            <w:gridSpan w:val="2"/>
          </w:tcPr>
          <w:p w14:paraId="6EE8EDD6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5-1</w:t>
            </w:r>
          </w:p>
        </w:tc>
      </w:tr>
      <w:tr w:rsidR="005A7D00" w14:paraId="5B6DE062" w14:textId="77777777" w:rsidTr="00B458EE">
        <w:trPr>
          <w:trHeight w:val="567"/>
        </w:trPr>
        <w:tc>
          <w:tcPr>
            <w:tcW w:w="5383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6787DCD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 nimetus</w:t>
            </w:r>
          </w:p>
        </w:tc>
        <w:tc>
          <w:tcPr>
            <w:tcW w:w="4393" w:type="dxa"/>
            <w:gridSpan w:val="5"/>
          </w:tcPr>
          <w:p w14:paraId="622F5222" w14:textId="2AD0314A" w:rsidR="005A7D00" w:rsidRDefault="00142F2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</w:t>
            </w:r>
          </w:p>
        </w:tc>
        <w:tc>
          <w:tcPr>
            <w:tcW w:w="1276" w:type="dxa"/>
          </w:tcPr>
          <w:p w14:paraId="4C6EC721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Teostamise aeg</w:t>
            </w:r>
          </w:p>
        </w:tc>
        <w:tc>
          <w:tcPr>
            <w:tcW w:w="2834" w:type="dxa"/>
            <w:gridSpan w:val="2"/>
          </w:tcPr>
          <w:p w14:paraId="50DA2297" w14:textId="6E3DE372" w:rsidR="005A7D00" w:rsidRDefault="0093229A">
            <w:pPr>
              <w:widowControl w:val="0"/>
              <w:spacing w:after="0" w:line="240" w:lineRule="auto"/>
            </w:pPr>
            <w:r>
              <w:t>20.9</w:t>
            </w:r>
            <w:r w:rsidR="00F03DEF">
              <w:t xml:space="preserve"> – 31.</w:t>
            </w:r>
            <w:r w:rsidR="00807383">
              <w:t>12</w:t>
            </w:r>
            <w:r w:rsidR="00F03DEF">
              <w:t>.2026</w:t>
            </w:r>
          </w:p>
        </w:tc>
      </w:tr>
      <w:tr w:rsidR="005A7D00" w14:paraId="2E1F79C1" w14:textId="77777777" w:rsidTr="00B458EE">
        <w:trPr>
          <w:trHeight w:val="230"/>
        </w:trPr>
        <w:tc>
          <w:tcPr>
            <w:tcW w:w="5383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 w:val="restart"/>
          </w:tcPr>
          <w:p w14:paraId="12CE7D9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asukoht</w:t>
            </w:r>
          </w:p>
        </w:tc>
        <w:tc>
          <w:tcPr>
            <w:tcW w:w="709" w:type="dxa"/>
          </w:tcPr>
          <w:p w14:paraId="16B452B6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2"/>
          </w:tcPr>
          <w:p w14:paraId="1ED5CF95" w14:textId="01BB925F" w:rsidR="005A7D00" w:rsidRDefault="00F03DEF">
            <w:pPr>
              <w:widowControl w:val="0"/>
              <w:spacing w:after="0" w:line="240" w:lineRule="auto"/>
            </w:pPr>
            <w:r>
              <w:t>1</w:t>
            </w:r>
            <w:r w:rsidR="00807383">
              <w:t>9133</w:t>
            </w:r>
          </w:p>
        </w:tc>
        <w:tc>
          <w:tcPr>
            <w:tcW w:w="851" w:type="dxa"/>
          </w:tcPr>
          <w:p w14:paraId="0B895B3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Tee nimi</w:t>
            </w:r>
          </w:p>
        </w:tc>
        <w:tc>
          <w:tcPr>
            <w:tcW w:w="2975" w:type="dxa"/>
            <w:gridSpan w:val="2"/>
          </w:tcPr>
          <w:p w14:paraId="2F7C85BA" w14:textId="55A65D40" w:rsidR="005A7D00" w:rsidRDefault="00F03DEF">
            <w:pPr>
              <w:widowControl w:val="0"/>
              <w:spacing w:after="0" w:line="240" w:lineRule="auto"/>
            </w:pPr>
            <w:r>
              <w:t>K</w:t>
            </w:r>
            <w:r w:rsidR="00807383">
              <w:t xml:space="preserve">ulli – Matsi </w:t>
            </w:r>
            <w:r w:rsidR="00E55890">
              <w:t>tee</w:t>
            </w:r>
            <w:r w:rsidR="0043379B">
              <w:t xml:space="preserve">, </w:t>
            </w:r>
            <w:r>
              <w:t>Vasak</w:t>
            </w:r>
            <w:r w:rsidR="0043379B">
              <w:t xml:space="preserve"> </w:t>
            </w:r>
            <w:r w:rsidR="00807383">
              <w:t xml:space="preserve">ja parem </w:t>
            </w:r>
            <w:r w:rsidR="0043379B">
              <w:t>pool</w:t>
            </w:r>
          </w:p>
        </w:tc>
        <w:tc>
          <w:tcPr>
            <w:tcW w:w="709" w:type="dxa"/>
          </w:tcPr>
          <w:p w14:paraId="5722EE03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Km</w:t>
            </w:r>
          </w:p>
        </w:tc>
        <w:tc>
          <w:tcPr>
            <w:tcW w:w="2125" w:type="dxa"/>
          </w:tcPr>
          <w:p w14:paraId="7211C0D4" w14:textId="4F22B238" w:rsidR="005A7D00" w:rsidRDefault="00807383">
            <w:pPr>
              <w:widowControl w:val="0"/>
              <w:spacing w:after="0" w:line="240" w:lineRule="auto"/>
            </w:pPr>
            <w:r>
              <w:t>1.1</w:t>
            </w:r>
            <w:r w:rsidR="00F03DEF">
              <w:t xml:space="preserve">– </w:t>
            </w:r>
            <w:r>
              <w:t>1.6</w:t>
            </w:r>
            <w:r w:rsidR="00F03DEF">
              <w:t xml:space="preserve"> km</w:t>
            </w:r>
          </w:p>
        </w:tc>
      </w:tr>
      <w:tr w:rsidR="005A7D00" w14:paraId="42931BE7" w14:textId="77777777" w:rsidTr="00E23DD2">
        <w:trPr>
          <w:trHeight w:val="230"/>
        </w:trPr>
        <w:tc>
          <w:tcPr>
            <w:tcW w:w="5383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/>
          </w:tcPr>
          <w:p w14:paraId="66A6F44F" w14:textId="77777777" w:rsidR="005A7D00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DF77A74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Muu info</w:t>
            </w:r>
          </w:p>
        </w:tc>
        <w:tc>
          <w:tcPr>
            <w:tcW w:w="7794" w:type="dxa"/>
            <w:gridSpan w:val="7"/>
          </w:tcPr>
          <w:p w14:paraId="0A21825F" w14:textId="6257D27E" w:rsidR="005A7D00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486037E1" w14:textId="77777777" w:rsidTr="00E23DD2">
        <w:trPr>
          <w:trHeight w:val="394"/>
        </w:trPr>
        <w:tc>
          <w:tcPr>
            <w:tcW w:w="5383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0A6D8A1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teostaja</w:t>
            </w:r>
          </w:p>
        </w:tc>
        <w:tc>
          <w:tcPr>
            <w:tcW w:w="8503" w:type="dxa"/>
            <w:gridSpan w:val="8"/>
          </w:tcPr>
          <w:p w14:paraId="2756CF6C" w14:textId="4F1393D3" w:rsidR="005A7D00" w:rsidRDefault="00F03DEF">
            <w:pPr>
              <w:widowControl w:val="0"/>
              <w:spacing w:after="0" w:line="240" w:lineRule="auto"/>
            </w:pPr>
            <w:r>
              <w:t xml:space="preserve">Woodstem </w:t>
            </w:r>
            <w:r w:rsidR="00E057AF">
              <w:t>As</w:t>
            </w:r>
          </w:p>
        </w:tc>
      </w:tr>
      <w:tr w:rsidR="005A7D00" w14:paraId="25712446" w14:textId="77777777" w:rsidTr="00B458EE">
        <w:trPr>
          <w:trHeight w:val="307"/>
        </w:trPr>
        <w:tc>
          <w:tcPr>
            <w:tcW w:w="5383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5" w:type="dxa"/>
            <w:gridSpan w:val="3"/>
          </w:tcPr>
          <w:p w14:paraId="478394EA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567" w:type="dxa"/>
          </w:tcPr>
          <w:p w14:paraId="1DF4B49E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Nimi</w:t>
            </w:r>
          </w:p>
        </w:tc>
        <w:tc>
          <w:tcPr>
            <w:tcW w:w="3826" w:type="dxa"/>
            <w:gridSpan w:val="3"/>
          </w:tcPr>
          <w:p w14:paraId="4FC1E28C" w14:textId="56074C9D" w:rsidR="005A7D00" w:rsidRDefault="00866E94">
            <w:pPr>
              <w:widowControl w:val="0"/>
              <w:spacing w:after="0" w:line="240" w:lineRule="auto"/>
            </w:pPr>
            <w:r>
              <w:t>Toomas Kams</w:t>
            </w:r>
          </w:p>
        </w:tc>
        <w:tc>
          <w:tcPr>
            <w:tcW w:w="709" w:type="dxa"/>
          </w:tcPr>
          <w:p w14:paraId="5C1CE3D5" w14:textId="77777777" w:rsidR="005A7D00" w:rsidRDefault="00B458EE">
            <w:pPr>
              <w:widowControl w:val="0"/>
              <w:spacing w:after="0" w:line="240" w:lineRule="auto"/>
            </w:pPr>
            <w:r>
              <w:rPr>
                <w:sz w:val="16"/>
                <w:szCs w:val="16"/>
              </w:rPr>
              <w:t>Te</w:t>
            </w:r>
            <w:r w:rsidR="00E23DD2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. nr</w:t>
            </w:r>
          </w:p>
        </w:tc>
        <w:tc>
          <w:tcPr>
            <w:tcW w:w="2125" w:type="dxa"/>
          </w:tcPr>
          <w:p w14:paraId="5B5D4D73" w14:textId="7EF1016F" w:rsidR="005A7D00" w:rsidRDefault="00F03DEF">
            <w:pPr>
              <w:widowControl w:val="0"/>
              <w:spacing w:after="0" w:line="240" w:lineRule="auto"/>
            </w:pPr>
            <w:r>
              <w:t>5</w:t>
            </w:r>
            <w:r w:rsidR="00EA761D">
              <w:t>045689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09378907">
    <w:abstractNumId w:val="0"/>
  </w:num>
  <w:num w:numId="2" w16cid:durableId="2121021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01326"/>
    <w:rsid w:val="00004A99"/>
    <w:rsid w:val="00050AA6"/>
    <w:rsid w:val="000A4722"/>
    <w:rsid w:val="00125DF6"/>
    <w:rsid w:val="001269F8"/>
    <w:rsid w:val="00142F27"/>
    <w:rsid w:val="00194A31"/>
    <w:rsid w:val="001A080E"/>
    <w:rsid w:val="001D100E"/>
    <w:rsid w:val="0020564D"/>
    <w:rsid w:val="00281FBF"/>
    <w:rsid w:val="002E79EE"/>
    <w:rsid w:val="0043379B"/>
    <w:rsid w:val="0045448D"/>
    <w:rsid w:val="00477349"/>
    <w:rsid w:val="004916DA"/>
    <w:rsid w:val="004C4333"/>
    <w:rsid w:val="004F348D"/>
    <w:rsid w:val="005608A7"/>
    <w:rsid w:val="00561777"/>
    <w:rsid w:val="00576968"/>
    <w:rsid w:val="005A2142"/>
    <w:rsid w:val="005A7D00"/>
    <w:rsid w:val="00600F30"/>
    <w:rsid w:val="00610E04"/>
    <w:rsid w:val="0062627D"/>
    <w:rsid w:val="006A6ABB"/>
    <w:rsid w:val="006D5B2F"/>
    <w:rsid w:val="006F1D53"/>
    <w:rsid w:val="006F2A33"/>
    <w:rsid w:val="006F4518"/>
    <w:rsid w:val="006F73A8"/>
    <w:rsid w:val="00705E30"/>
    <w:rsid w:val="00734CC2"/>
    <w:rsid w:val="00773A90"/>
    <w:rsid w:val="00775AA6"/>
    <w:rsid w:val="007806BB"/>
    <w:rsid w:val="007A7B62"/>
    <w:rsid w:val="007B3C3E"/>
    <w:rsid w:val="00807383"/>
    <w:rsid w:val="008140FC"/>
    <w:rsid w:val="00835C3A"/>
    <w:rsid w:val="00841DEA"/>
    <w:rsid w:val="00866E94"/>
    <w:rsid w:val="0089351C"/>
    <w:rsid w:val="0089437D"/>
    <w:rsid w:val="00897E84"/>
    <w:rsid w:val="008E268E"/>
    <w:rsid w:val="009030D0"/>
    <w:rsid w:val="00912A93"/>
    <w:rsid w:val="0093229A"/>
    <w:rsid w:val="009D6D34"/>
    <w:rsid w:val="00A1693E"/>
    <w:rsid w:val="00A4690A"/>
    <w:rsid w:val="00A67106"/>
    <w:rsid w:val="00A8415B"/>
    <w:rsid w:val="00A90589"/>
    <w:rsid w:val="00AA4B3F"/>
    <w:rsid w:val="00AD0F3F"/>
    <w:rsid w:val="00B43819"/>
    <w:rsid w:val="00B458EE"/>
    <w:rsid w:val="00B625A5"/>
    <w:rsid w:val="00BF6F24"/>
    <w:rsid w:val="00C1653B"/>
    <w:rsid w:val="00C67E1B"/>
    <w:rsid w:val="00D0372A"/>
    <w:rsid w:val="00D215B1"/>
    <w:rsid w:val="00D51870"/>
    <w:rsid w:val="00D71F65"/>
    <w:rsid w:val="00DD6DEC"/>
    <w:rsid w:val="00DE5B21"/>
    <w:rsid w:val="00E057AF"/>
    <w:rsid w:val="00E23DD2"/>
    <w:rsid w:val="00E47FF4"/>
    <w:rsid w:val="00E53210"/>
    <w:rsid w:val="00E55890"/>
    <w:rsid w:val="00EA761D"/>
    <w:rsid w:val="00F03DEF"/>
    <w:rsid w:val="00F56518"/>
    <w:rsid w:val="00F77C63"/>
    <w:rsid w:val="00F946CF"/>
    <w:rsid w:val="00FC36F4"/>
    <w:rsid w:val="00FC42FF"/>
    <w:rsid w:val="00FE2EFD"/>
    <w:rsid w:val="00FF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l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l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4C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Taavi Kork</cp:lastModifiedBy>
  <cp:revision>69</cp:revision>
  <cp:lastPrinted>2021-07-02T06:21:00Z</cp:lastPrinted>
  <dcterms:created xsi:type="dcterms:W3CDTF">2023-02-08T07:20:00Z</dcterms:created>
  <dcterms:modified xsi:type="dcterms:W3CDTF">2026-09-15T06:32:00Z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